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5B2F44" w14:textId="6EE9A7BA" w:rsidR="00D72D65" w:rsidRPr="00CA5F86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CA5F86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4EFD23E">
                <wp:simplePos x="0" y="0"/>
                <wp:positionH relativeFrom="column">
                  <wp:posOffset>166972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72FE7DB" w:rsidR="00D72D65" w:rsidRPr="00764D7F" w:rsidRDefault="00CA5F86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45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3.1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p1ns&#10;5OAAAAAMAQAADwAAAAAAAAAAAAAAAAARBQAAZHJzL2Rvd25yZXYueG1sUEsFBgAAAAAEAAQA8wAA&#10;AB4GAAAAAA==&#10;" filled="f" stroked="f">
                <v:textbox>
                  <w:txbxContent>
                    <w:p w14:paraId="7E54BBE5" w14:textId="772FE7DB" w:rsidR="00D72D65" w:rsidRPr="00764D7F" w:rsidRDefault="00CA5F86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045F3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5F86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CA5F86" w:rsidRPr="00CA5F86">
        <w:rPr>
          <w:rFonts w:ascii="Arial" w:hAnsi="Arial" w:cs="Arial"/>
          <w:b/>
          <w:noProof/>
          <w:sz w:val="34"/>
          <w:szCs w:val="34"/>
          <w:lang w:val="fr-FR"/>
        </w:rPr>
        <w:t>Napperon de tri pour la sym</w:t>
      </w:r>
      <w:r w:rsidR="00CA4A3D">
        <w:rPr>
          <w:rFonts w:ascii="Arial" w:hAnsi="Arial" w:cs="Arial"/>
          <w:b/>
          <w:noProof/>
          <w:sz w:val="34"/>
          <w:szCs w:val="34"/>
          <w:lang w:val="fr-FR"/>
        </w:rPr>
        <w:t>é</w:t>
      </w:r>
      <w:r w:rsidR="00CA5F86" w:rsidRPr="00CA5F86">
        <w:rPr>
          <w:rFonts w:ascii="Arial" w:hAnsi="Arial" w:cs="Arial"/>
          <w:b/>
          <w:noProof/>
          <w:sz w:val="34"/>
          <w:szCs w:val="34"/>
          <w:lang w:val="fr-FR"/>
        </w:rPr>
        <w:t>trie</w:t>
      </w:r>
    </w:p>
    <w:p w14:paraId="3E4E8585" w14:textId="3FD4CD51" w:rsidR="002C5F33" w:rsidRPr="00CA5F86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CA5F86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CA5F86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8B2D49" w:rsidRPr="006B3933" w14:paraId="7ED0093C" w14:textId="77777777" w:rsidTr="00E37FE8">
        <w:trPr>
          <w:trHeight w:val="815"/>
        </w:trPr>
        <w:tc>
          <w:tcPr>
            <w:tcW w:w="3211" w:type="dxa"/>
          </w:tcPr>
          <w:p w14:paraId="151ACC08" w14:textId="525ADD50" w:rsidR="008B2D49" w:rsidRPr="00CA5F86" w:rsidRDefault="00CA5F86" w:rsidP="008B2D49">
            <w:pPr>
              <w:tabs>
                <w:tab w:val="left" w:pos="2910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Pas </w:t>
            </w:r>
            <w:r w:rsidR="00CA4A3D">
              <w:rPr>
                <w:rFonts w:ascii="Arial" w:hAnsi="Arial" w:cs="Arial"/>
                <w:b/>
                <w:sz w:val="32"/>
                <w:szCs w:val="32"/>
                <w:lang w:val="fr-FR"/>
              </w:rPr>
              <w:t>d’axes</w:t>
            </w:r>
            <w:r w:rsidRP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de</w:t>
            </w:r>
            <w:r w:rsidR="008B2D49" w:rsidRP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P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>s</w:t>
            </w:r>
            <w:r w:rsidR="008B2D49" w:rsidRP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>ym</w:t>
            </w:r>
            <w:r w:rsidRP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>étrie</w:t>
            </w:r>
          </w:p>
        </w:tc>
        <w:tc>
          <w:tcPr>
            <w:tcW w:w="3211" w:type="dxa"/>
          </w:tcPr>
          <w:p w14:paraId="401218B6" w14:textId="572ED1C9" w:rsidR="008B2D49" w:rsidRPr="00CA5F86" w:rsidRDefault="00CA4A3D" w:rsidP="008B2D49">
            <w:pPr>
              <w:tabs>
                <w:tab w:val="left" w:pos="2910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Un axe</w:t>
            </w:r>
            <w:r w:rsid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de</w:t>
            </w:r>
            <w:r w:rsidR="008B2D49" w:rsidRP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="00CA5F86" w:rsidRP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>symétrie</w:t>
            </w:r>
          </w:p>
        </w:tc>
        <w:tc>
          <w:tcPr>
            <w:tcW w:w="3212" w:type="dxa"/>
          </w:tcPr>
          <w:p w14:paraId="114AD4BD" w14:textId="6AC9E7A7" w:rsidR="008B2D49" w:rsidRPr="00CA5F86" w:rsidRDefault="00CA5F86" w:rsidP="008B2D49">
            <w:pPr>
              <w:tabs>
                <w:tab w:val="left" w:pos="2910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Plus </w:t>
            </w:r>
            <w:r w:rsidR="00CA4A3D">
              <w:rPr>
                <w:rFonts w:ascii="Arial" w:hAnsi="Arial" w:cs="Arial"/>
                <w:b/>
                <w:sz w:val="32"/>
                <w:szCs w:val="32"/>
                <w:lang w:val="fr-FR"/>
              </w:rPr>
              <w:t>d’un axe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  <w:t>de</w:t>
            </w:r>
            <w:r w:rsidRPr="00CA5F8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symétrie</w:t>
            </w:r>
          </w:p>
        </w:tc>
      </w:tr>
      <w:tr w:rsidR="008B2D49" w:rsidRPr="006B3933" w14:paraId="072365A1" w14:textId="77777777" w:rsidTr="00E37FE8">
        <w:trPr>
          <w:trHeight w:val="11002"/>
        </w:trPr>
        <w:tc>
          <w:tcPr>
            <w:tcW w:w="3211" w:type="dxa"/>
          </w:tcPr>
          <w:p w14:paraId="0DFF33F1" w14:textId="77777777" w:rsidR="008B2D49" w:rsidRPr="00CA5F86" w:rsidRDefault="008B2D49" w:rsidP="00F54473">
            <w:pPr>
              <w:tabs>
                <w:tab w:val="left" w:pos="2910"/>
              </w:tabs>
              <w:rPr>
                <w:b/>
                <w:lang w:val="fr-FR"/>
              </w:rPr>
            </w:pPr>
          </w:p>
        </w:tc>
        <w:tc>
          <w:tcPr>
            <w:tcW w:w="3211" w:type="dxa"/>
          </w:tcPr>
          <w:p w14:paraId="127862D2" w14:textId="77777777" w:rsidR="008B2D49" w:rsidRPr="00CA5F86" w:rsidRDefault="008B2D49" w:rsidP="00F54473">
            <w:pPr>
              <w:tabs>
                <w:tab w:val="left" w:pos="2910"/>
              </w:tabs>
              <w:rPr>
                <w:b/>
                <w:lang w:val="fr-FR"/>
              </w:rPr>
            </w:pPr>
          </w:p>
        </w:tc>
        <w:tc>
          <w:tcPr>
            <w:tcW w:w="3212" w:type="dxa"/>
          </w:tcPr>
          <w:p w14:paraId="2F73C398" w14:textId="77777777" w:rsidR="008B2D49" w:rsidRPr="00CA5F86" w:rsidRDefault="008B2D49" w:rsidP="00F54473">
            <w:pPr>
              <w:tabs>
                <w:tab w:val="left" w:pos="2910"/>
              </w:tabs>
              <w:rPr>
                <w:b/>
                <w:lang w:val="fr-FR"/>
              </w:rPr>
            </w:pPr>
          </w:p>
        </w:tc>
      </w:tr>
    </w:tbl>
    <w:p w14:paraId="12B1E688" w14:textId="77DEC7EB" w:rsidR="00361163" w:rsidRPr="00CA5F86" w:rsidRDefault="00361163" w:rsidP="00A375D4">
      <w:pPr>
        <w:spacing w:after="120"/>
        <w:rPr>
          <w:rFonts w:ascii="Arial" w:hAnsi="Arial" w:cs="Arial"/>
          <w:b/>
          <w:lang w:val="fr-FR"/>
        </w:rPr>
      </w:pPr>
    </w:p>
    <w:sectPr w:rsidR="00361163" w:rsidRPr="00CA5F86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BE93B" w14:textId="77777777" w:rsidR="001C4442" w:rsidRDefault="001C4442" w:rsidP="00D34720">
      <w:r>
        <w:separator/>
      </w:r>
    </w:p>
  </w:endnote>
  <w:endnote w:type="continuationSeparator" w:id="0">
    <w:p w14:paraId="4E21DC08" w14:textId="77777777" w:rsidR="001C4442" w:rsidRDefault="001C444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EFC12BA" w:rsidR="00D34720" w:rsidRPr="006B393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B3933">
      <w:rPr>
        <w:rFonts w:ascii="Arial" w:hAnsi="Arial" w:cs="Arial"/>
        <w:b/>
        <w:sz w:val="15"/>
        <w:szCs w:val="15"/>
        <w:lang w:val="fr-CA"/>
      </w:rPr>
      <w:t>Matholog</w:t>
    </w:r>
    <w:r w:rsidR="00E512B0" w:rsidRPr="006B393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B393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B3933">
      <w:rPr>
        <w:rFonts w:ascii="Arial" w:hAnsi="Arial" w:cs="Arial"/>
        <w:sz w:val="15"/>
        <w:szCs w:val="15"/>
        <w:lang w:val="fr-CA"/>
      </w:rPr>
      <w:tab/>
    </w:r>
    <w:r w:rsidR="00E512B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B393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A4816B4" w:rsidR="00D34720" w:rsidRPr="006B393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B3933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512B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B39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FC520" w14:textId="77777777" w:rsidR="001C4442" w:rsidRDefault="001C4442" w:rsidP="00D34720">
      <w:r>
        <w:separator/>
      </w:r>
    </w:p>
  </w:footnote>
  <w:footnote w:type="continuationSeparator" w:id="0">
    <w:p w14:paraId="13D92D1C" w14:textId="77777777" w:rsidR="001C4442" w:rsidRDefault="001C444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1C55EA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512B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512B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19D4"/>
    <w:rsid w:val="001B2087"/>
    <w:rsid w:val="001C4442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1F7B"/>
    <w:rsid w:val="00393344"/>
    <w:rsid w:val="003D583E"/>
    <w:rsid w:val="00406998"/>
    <w:rsid w:val="004158ED"/>
    <w:rsid w:val="00436C5D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6C93"/>
    <w:rsid w:val="00597FEA"/>
    <w:rsid w:val="005F69FF"/>
    <w:rsid w:val="00604A81"/>
    <w:rsid w:val="006072E4"/>
    <w:rsid w:val="00626B88"/>
    <w:rsid w:val="006705B8"/>
    <w:rsid w:val="00677CDA"/>
    <w:rsid w:val="006824DF"/>
    <w:rsid w:val="0069547C"/>
    <w:rsid w:val="006A43D5"/>
    <w:rsid w:val="006B3933"/>
    <w:rsid w:val="007017CD"/>
    <w:rsid w:val="007045F3"/>
    <w:rsid w:val="007163F5"/>
    <w:rsid w:val="00724358"/>
    <w:rsid w:val="00725810"/>
    <w:rsid w:val="00754A69"/>
    <w:rsid w:val="00767914"/>
    <w:rsid w:val="00767BFC"/>
    <w:rsid w:val="007A457D"/>
    <w:rsid w:val="007A5302"/>
    <w:rsid w:val="007C79C9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2D49"/>
    <w:rsid w:val="008B6E39"/>
    <w:rsid w:val="008C0990"/>
    <w:rsid w:val="008F2A80"/>
    <w:rsid w:val="009035DE"/>
    <w:rsid w:val="009040FC"/>
    <w:rsid w:val="009311AE"/>
    <w:rsid w:val="0095187F"/>
    <w:rsid w:val="009616D0"/>
    <w:rsid w:val="00961D67"/>
    <w:rsid w:val="009706D6"/>
    <w:rsid w:val="00981724"/>
    <w:rsid w:val="009830D9"/>
    <w:rsid w:val="0099230F"/>
    <w:rsid w:val="00995929"/>
    <w:rsid w:val="009A647D"/>
    <w:rsid w:val="009B4815"/>
    <w:rsid w:val="009B7C2B"/>
    <w:rsid w:val="009C447B"/>
    <w:rsid w:val="009D6A0E"/>
    <w:rsid w:val="009F461D"/>
    <w:rsid w:val="00A02B82"/>
    <w:rsid w:val="00A11A69"/>
    <w:rsid w:val="00A375D4"/>
    <w:rsid w:val="00A656D5"/>
    <w:rsid w:val="00A803BD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6340D"/>
    <w:rsid w:val="00C754B8"/>
    <w:rsid w:val="00C873E9"/>
    <w:rsid w:val="00CA4A3D"/>
    <w:rsid w:val="00CA5F86"/>
    <w:rsid w:val="00CB0EC1"/>
    <w:rsid w:val="00CB1C5A"/>
    <w:rsid w:val="00CE74B1"/>
    <w:rsid w:val="00D10072"/>
    <w:rsid w:val="00D2016D"/>
    <w:rsid w:val="00D34720"/>
    <w:rsid w:val="00D52A8E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55B4"/>
    <w:rsid w:val="00E26714"/>
    <w:rsid w:val="00E37FE8"/>
    <w:rsid w:val="00E50AE2"/>
    <w:rsid w:val="00E512B0"/>
    <w:rsid w:val="00EB0464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2018-07-31T02:55:00Z</dcterms:created>
  <dcterms:modified xsi:type="dcterms:W3CDTF">2019-10-22T20:50:00Z</dcterms:modified>
</cp:coreProperties>
</file>