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1557701" w:rsidR="00EE29C2" w:rsidRPr="00D7596A" w:rsidRDefault="00790860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Graphs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C22EA">
        <w:trPr>
          <w:trHeight w:hRule="exact" w:val="14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06320B91" w:rsidR="00345039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doesn’t understand what the pictograph shows. </w:t>
            </w:r>
          </w:p>
          <w:p w14:paraId="2760DD52" w14:textId="77777777" w:rsidR="00661689" w:rsidRPr="00A7296B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A7296B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A7296B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C948F9" w14:textId="200F82B9" w:rsidR="00790860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one picture twice or mixes up the number word sequence. </w:t>
            </w:r>
          </w:p>
          <w:p w14:paraId="1C0144D0" w14:textId="77777777" w:rsidR="00661689" w:rsidRPr="00A7296B" w:rsidRDefault="00661689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5D1D23A" w:rsidR="00790860" w:rsidRPr="00A7296B" w:rsidRDefault="00790860" w:rsidP="009C22E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“I think I counted that ball already.”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30DCAD" w14:textId="04C15426" w:rsidR="00790860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Student counts the objects but has difficulty reading the data from the graph (e.g., “Which column has the most pictures?”).</w:t>
            </w:r>
          </w:p>
          <w:p w14:paraId="6E3EB05B" w14:textId="0E16BF6A" w:rsidR="00661689" w:rsidRPr="00A7296B" w:rsidRDefault="00661689" w:rsidP="00BD5A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9C22EA">
        <w:trPr>
          <w:trHeight w:val="221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C22EA">
        <w:trPr>
          <w:trHeight w:hRule="exact" w:val="14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55EE686" w:rsidR="00BE7BA6" w:rsidRPr="00A7296B" w:rsidRDefault="00790860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Student reads data from the graph but has difficulty comparing the data.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FE2CF61" w:rsidR="00BE7BA6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and compares data on each graph but struggles to compare the two graphs to see how the information displayed is alike and how it is different.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EEB959" w14:textId="77777777" w:rsidR="00790860" w:rsidRPr="00A7296B" w:rsidRDefault="00790860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296B">
              <w:rPr>
                <w:rFonts w:ascii="Arial" w:hAnsi="Arial" w:cs="Arial"/>
                <w:color w:val="626365"/>
                <w:sz w:val="19"/>
                <w:szCs w:val="19"/>
              </w:rPr>
              <w:t>Student answers “how many” questions about the graph and compares data using terms such as “more,” “fewer,” “most,” and “least.”</w:t>
            </w:r>
          </w:p>
          <w:p w14:paraId="6EA2B2A5" w14:textId="77777777" w:rsidR="00BE7BA6" w:rsidRPr="00A7296B" w:rsidRDefault="00BE7BA6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9C22E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9C22EA">
        <w:trPr>
          <w:trHeight w:val="241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>
      <w:bookmarkStart w:id="0" w:name="_GoBack"/>
      <w:bookmarkEnd w:id="0"/>
    </w:p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98591" w14:textId="77777777" w:rsidR="00C021D7" w:rsidRDefault="00C021D7" w:rsidP="00CA2529">
      <w:pPr>
        <w:spacing w:after="0" w:line="240" w:lineRule="auto"/>
      </w:pPr>
      <w:r>
        <w:separator/>
      </w:r>
    </w:p>
  </w:endnote>
  <w:endnote w:type="continuationSeparator" w:id="0">
    <w:p w14:paraId="5CE3BF21" w14:textId="77777777" w:rsidR="00C021D7" w:rsidRDefault="00C021D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50CFA" w14:textId="23425ECF" w:rsidR="009C6C3F" w:rsidRDefault="009C6C3F" w:rsidP="009C6C3F">
    <w:pPr>
      <w:pBdr>
        <w:top w:val="single" w:sz="4" w:space="0" w:color="auto"/>
      </w:pBdr>
      <w:tabs>
        <w:tab w:val="right" w:pos="13298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045FC83" wp14:editId="349DC2A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5CFF2" w14:textId="77777777" w:rsidR="00C021D7" w:rsidRDefault="00C021D7" w:rsidP="00CA2529">
      <w:pPr>
        <w:spacing w:after="0" w:line="240" w:lineRule="auto"/>
      </w:pPr>
      <w:r>
        <w:separator/>
      </w:r>
    </w:p>
  </w:footnote>
  <w:footnote w:type="continuationSeparator" w:id="0">
    <w:p w14:paraId="2CCB04BC" w14:textId="77777777" w:rsidR="00C021D7" w:rsidRDefault="00C021D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2C98037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E9758A2" w:rsidR="00E613E3" w:rsidRDefault="00790860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</w:p>
                        <w:p w14:paraId="6F30383C" w14:textId="366EB5EF" w:rsidR="00790860" w:rsidRPr="00CB2021" w:rsidRDefault="00790860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2521030B" w14:textId="5E9758A2" w:rsidR="00E613E3" w:rsidRDefault="00790860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</w:p>
                  <w:p w14:paraId="6F30383C" w14:textId="366EB5EF" w:rsidR="00790860" w:rsidRPr="00CB2021" w:rsidRDefault="00790860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Probability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90860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90860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5F972D9" w:rsidR="00CA2529" w:rsidRPr="00E71CBF" w:rsidRDefault="0079086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Graphs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C2970"/>
    <w:rsid w:val="000C7349"/>
    <w:rsid w:val="00112FF1"/>
    <w:rsid w:val="00192706"/>
    <w:rsid w:val="001A7920"/>
    <w:rsid w:val="001D6628"/>
    <w:rsid w:val="00207CC0"/>
    <w:rsid w:val="00254851"/>
    <w:rsid w:val="002C432C"/>
    <w:rsid w:val="003014A9"/>
    <w:rsid w:val="00345039"/>
    <w:rsid w:val="00483555"/>
    <w:rsid w:val="0052693C"/>
    <w:rsid w:val="00543A9A"/>
    <w:rsid w:val="00581577"/>
    <w:rsid w:val="005B3A77"/>
    <w:rsid w:val="00661689"/>
    <w:rsid w:val="00696ABC"/>
    <w:rsid w:val="00790860"/>
    <w:rsid w:val="00806CAF"/>
    <w:rsid w:val="00832B16"/>
    <w:rsid w:val="00994C77"/>
    <w:rsid w:val="009B6FF8"/>
    <w:rsid w:val="009C22EA"/>
    <w:rsid w:val="009C6C3F"/>
    <w:rsid w:val="00A43E96"/>
    <w:rsid w:val="00A7296B"/>
    <w:rsid w:val="00AE494A"/>
    <w:rsid w:val="00B9593A"/>
    <w:rsid w:val="00BA072D"/>
    <w:rsid w:val="00BA10A4"/>
    <w:rsid w:val="00BD5ACB"/>
    <w:rsid w:val="00BE7BA6"/>
    <w:rsid w:val="00C021D7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478D-5DB6-4D6F-921F-98AE44D0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</cp:revision>
  <cp:lastPrinted>2016-08-23T12:28:00Z</cp:lastPrinted>
  <dcterms:created xsi:type="dcterms:W3CDTF">2017-04-20T11:57:00Z</dcterms:created>
  <dcterms:modified xsi:type="dcterms:W3CDTF">2017-06-27T15:09:00Z</dcterms:modified>
</cp:coreProperties>
</file>